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E0A" w:rsidRDefault="00691E0A" w:rsidP="00691E0A">
      <w:r>
        <w:t xml:space="preserve">Как правильно собирать схемы со светодиодами </w:t>
      </w:r>
    </w:p>
    <w:p w:rsidR="00691E0A" w:rsidRDefault="00691E0A" w:rsidP="00691E0A"/>
    <w:p w:rsidR="00691E0A" w:rsidRDefault="00691E0A" w:rsidP="00691E0A">
      <w:r>
        <w:t>Любой диод, и светодиод естественно, это полярная деталь - имеет Анод и Катод.</w:t>
      </w:r>
    </w:p>
    <w:p w:rsidR="00691E0A" w:rsidRDefault="00691E0A" w:rsidP="00691E0A">
      <w:r>
        <w:rPr>
          <w:noProof/>
        </w:rPr>
        <w:drawing>
          <wp:inline distT="0" distB="0" distL="0" distR="0">
            <wp:extent cx="1540510" cy="116967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116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99235" cy="1169670"/>
            <wp:effectExtent l="1905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116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E0A" w:rsidRDefault="00691E0A" w:rsidP="00691E0A"/>
    <w:p w:rsidR="00691E0A" w:rsidRDefault="00691E0A" w:rsidP="00691E0A"/>
    <w:p w:rsidR="00691E0A" w:rsidRDefault="00691E0A" w:rsidP="00691E0A">
      <w:r>
        <w:t xml:space="preserve">На Анод подаётся "плюс" питания, на Катод - "минус". Если приглядеться к маломощному светодиоду на просвет, то видно, что его </w:t>
      </w:r>
      <w:proofErr w:type="gramStart"/>
      <w:r>
        <w:t>минусовой</w:t>
      </w:r>
      <w:proofErr w:type="gramEnd"/>
      <w:r>
        <w:t xml:space="preserve"> вывод (катод) больше плюсового (анод). У мощного светодиода </w:t>
      </w:r>
      <w:proofErr w:type="gramStart"/>
      <w:r>
        <w:t>минусовой</w:t>
      </w:r>
      <w:proofErr w:type="gramEnd"/>
      <w:r>
        <w:t xml:space="preserve"> вывод сильнее выступает из корпуса, и на нём строит "-" (просто палочка выдавлена, на </w:t>
      </w:r>
      <w:proofErr w:type="spellStart"/>
      <w:r>
        <w:t>скриншоте</w:t>
      </w:r>
      <w:proofErr w:type="spellEnd"/>
      <w:r>
        <w:t xml:space="preserve"> это видно). </w:t>
      </w:r>
    </w:p>
    <w:p w:rsidR="00691E0A" w:rsidRDefault="00691E0A" w:rsidP="00691E0A"/>
    <w:p w:rsidR="00691E0A" w:rsidRDefault="00691E0A" w:rsidP="00691E0A">
      <w:r>
        <w:t xml:space="preserve"> Теперь давайте подключим светодиод к питанию - плюс и минус:</w:t>
      </w:r>
    </w:p>
    <w:p w:rsidR="00691E0A" w:rsidRDefault="00691E0A" w:rsidP="00691E0A"/>
    <w:p w:rsidR="00691E0A" w:rsidRDefault="00691E0A" w:rsidP="00691E0A">
      <w:r>
        <w:rPr>
          <w:noProof/>
        </w:rPr>
        <w:drawing>
          <wp:inline distT="0" distB="0" distL="0" distR="0">
            <wp:extent cx="2125345" cy="1285240"/>
            <wp:effectExtent l="19050" t="0" r="825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345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E0A" w:rsidRDefault="00691E0A" w:rsidP="00691E0A"/>
    <w:p w:rsidR="00691E0A" w:rsidRDefault="00691E0A" w:rsidP="00691E0A">
      <w:r>
        <w:t>Резистор (сопротивление) необходим для гашения лишнего напряжения. Есть специальные формулы для расчёта этого резистора. Но мы пойдём другим путём - будем рассчитывать этот резистор с помощью компьютерной программы. Вот как выглядит её окно:</w:t>
      </w:r>
    </w:p>
    <w:p w:rsidR="00691E0A" w:rsidRDefault="00691E0A" w:rsidP="00691E0A">
      <w:r>
        <w:rPr>
          <w:noProof/>
        </w:rPr>
        <w:lastRenderedPageBreak/>
        <w:drawing>
          <wp:inline distT="0" distB="0" distL="0" distR="0">
            <wp:extent cx="3970655" cy="390461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655" cy="390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E0A" w:rsidRDefault="00691E0A" w:rsidP="00691E0A"/>
    <w:p w:rsidR="00691E0A" w:rsidRDefault="00691E0A" w:rsidP="00691E0A"/>
    <w:p w:rsidR="00691E0A" w:rsidRDefault="00691E0A" w:rsidP="00691E0A">
      <w:r>
        <w:t>Допустим у нас есть блок питания, который выдаёт 12,8</w:t>
      </w:r>
      <w:proofErr w:type="gramStart"/>
      <w:r>
        <w:t xml:space="preserve"> В</w:t>
      </w:r>
      <w:proofErr w:type="gramEnd"/>
      <w:r>
        <w:t>, к которому мы хотим подключить мощный 3-ватный диод (падение напряжения 2,9-3,4 В, максимальный ток 700мА). Подставляем эти данные в программу (напряжение через запятую) и нажимаем кнопку "Вычислить".</w:t>
      </w:r>
    </w:p>
    <w:p w:rsidR="00691E0A" w:rsidRDefault="00691E0A" w:rsidP="00691E0A"/>
    <w:p w:rsidR="00691E0A" w:rsidRDefault="00691E0A" w:rsidP="00691E0A">
      <w:r>
        <w:t xml:space="preserve"> Получаем, что нам нужен резистор на 13,43 Ома и мощностью в 12 Вт. По опыту знаю, что резисторы сильно греются, и я бы применил на 15 Вт.</w:t>
      </w:r>
    </w:p>
    <w:p w:rsidR="00691E0A" w:rsidRDefault="00691E0A" w:rsidP="00691E0A"/>
    <w:p w:rsidR="00691E0A" w:rsidRDefault="00691E0A" w:rsidP="00691E0A">
      <w:r>
        <w:t xml:space="preserve"> Если Вы используете включение нескольких параллельных или последовательных светодиодов, то обязательно отметьте </w:t>
      </w:r>
      <w:proofErr w:type="gramStart"/>
      <w:r>
        <w:t>это</w:t>
      </w:r>
      <w:proofErr w:type="gramEnd"/>
      <w:r>
        <w:t xml:space="preserve"> флажком - </w:t>
      </w:r>
      <w:proofErr w:type="gramStart"/>
      <w:r>
        <w:t>какое</w:t>
      </w:r>
      <w:proofErr w:type="gramEnd"/>
      <w:r>
        <w:t xml:space="preserve"> соединение, и укажите количество светодиодов. </w:t>
      </w:r>
    </w:p>
    <w:p w:rsidR="00691E0A" w:rsidRDefault="00691E0A" w:rsidP="00691E0A"/>
    <w:p w:rsidR="00691E0A" w:rsidRDefault="00691E0A" w:rsidP="00691E0A">
      <w:r>
        <w:t xml:space="preserve">Скачать программу расчёта сопротивления резистора для светодиодов &gt;&gt;&gt; </w:t>
      </w:r>
    </w:p>
    <w:p w:rsidR="00691E0A" w:rsidRDefault="00691E0A" w:rsidP="00691E0A"/>
    <w:p w:rsidR="00691E0A" w:rsidRDefault="00691E0A" w:rsidP="00691E0A">
      <w:r>
        <w:t>Все светики отличаются по параметрам, резисторы имеют разброс в10-20%. Поэтому я использую программу для предварительного расчёта. Далее я собираю вот такую схему:</w:t>
      </w:r>
    </w:p>
    <w:p w:rsidR="00691E0A" w:rsidRDefault="00691E0A" w:rsidP="00691E0A">
      <w:r>
        <w:rPr>
          <w:noProof/>
        </w:rPr>
        <w:lastRenderedPageBreak/>
        <w:drawing>
          <wp:inline distT="0" distB="0" distL="0" distR="0">
            <wp:extent cx="3575050" cy="1482725"/>
            <wp:effectExtent l="19050" t="0" r="635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0" cy="148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E0A" w:rsidRDefault="00691E0A" w:rsidP="00691E0A"/>
    <w:p w:rsidR="00691E0A" w:rsidRDefault="00691E0A" w:rsidP="00691E0A"/>
    <w:p w:rsidR="00691E0A" w:rsidRDefault="00691E0A" w:rsidP="00691E0A">
      <w:r>
        <w:t xml:space="preserve">С помощью переменного резистора вывожу ток через светодиод (в нашем примере 700мА), а далее </w:t>
      </w:r>
      <w:proofErr w:type="gramStart"/>
      <w:r>
        <w:t>измеряю</w:t>
      </w:r>
      <w:proofErr w:type="gramEnd"/>
      <w:r>
        <w:t xml:space="preserve"> сопротивление переменного резистора и заменяю его на постоянный (или цепочку постоянных) резисторов соответствующей мощности. </w:t>
      </w:r>
    </w:p>
    <w:p w:rsidR="00691E0A" w:rsidRDefault="00691E0A" w:rsidP="00691E0A"/>
    <w:p w:rsidR="00691E0A" w:rsidRDefault="00691E0A" w:rsidP="00691E0A">
      <w:r>
        <w:t xml:space="preserve"> Подобрать резистор нужного номинала можно с помощью цепочки резисторов. </w:t>
      </w:r>
    </w:p>
    <w:p w:rsidR="00691E0A" w:rsidRDefault="00691E0A" w:rsidP="00691E0A">
      <w:r>
        <w:rPr>
          <w:noProof/>
        </w:rPr>
        <w:drawing>
          <wp:inline distT="0" distB="0" distL="0" distR="0">
            <wp:extent cx="3813810" cy="116141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10" cy="1161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E0A" w:rsidRDefault="00691E0A" w:rsidP="00691E0A"/>
    <w:p w:rsidR="00691E0A" w:rsidRDefault="00691E0A" w:rsidP="00691E0A"/>
    <w:p w:rsidR="00691E0A" w:rsidRDefault="00691E0A" w:rsidP="00691E0A">
      <w:r>
        <w:t>При последовательном соединении номиналы резисторов просто складываются:</w:t>
      </w:r>
    </w:p>
    <w:p w:rsidR="00691E0A" w:rsidRDefault="00691E0A" w:rsidP="00691E0A"/>
    <w:p w:rsidR="00691E0A" w:rsidRDefault="00691E0A" w:rsidP="00691E0A">
      <w:r>
        <w:t xml:space="preserve"> 10 + 10 + 30 = 50 Ом. </w:t>
      </w:r>
    </w:p>
    <w:p w:rsidR="00691E0A" w:rsidRDefault="00691E0A" w:rsidP="00691E0A"/>
    <w:p w:rsidR="00691E0A" w:rsidRDefault="00691E0A" w:rsidP="00691E0A">
      <w:r>
        <w:rPr>
          <w:noProof/>
        </w:rPr>
        <w:drawing>
          <wp:inline distT="0" distB="0" distL="0" distR="0">
            <wp:extent cx="2677160" cy="2018030"/>
            <wp:effectExtent l="19050" t="0" r="889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201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E0A" w:rsidRDefault="00691E0A" w:rsidP="00691E0A"/>
    <w:p w:rsidR="00691E0A" w:rsidRDefault="00691E0A" w:rsidP="00691E0A">
      <w:r>
        <w:lastRenderedPageBreak/>
        <w:t>При параллельном соединении подсчёт несколько сложнее:</w:t>
      </w:r>
    </w:p>
    <w:p w:rsidR="00691E0A" w:rsidRDefault="00691E0A" w:rsidP="00691E0A">
      <w:r>
        <w:rPr>
          <w:noProof/>
        </w:rPr>
        <w:drawing>
          <wp:inline distT="0" distB="0" distL="0" distR="0">
            <wp:extent cx="2355850" cy="1268730"/>
            <wp:effectExtent l="19050" t="0" r="635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126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E0A" w:rsidRDefault="00691E0A" w:rsidP="00691E0A">
      <w:r>
        <w:t xml:space="preserve">1/(1/10+1/10+1/30)=4,3 Ома. </w:t>
      </w:r>
    </w:p>
    <w:p w:rsidR="00691E0A" w:rsidRDefault="00691E0A" w:rsidP="00691E0A"/>
    <w:p w:rsidR="00691E0A" w:rsidRDefault="00691E0A" w:rsidP="00691E0A">
      <w:r>
        <w:t xml:space="preserve"> Кстати, тут уместно вспомнить закон Кирхгофа: сумма выходящих токов равна входящему току" (примерно так). Так вот в первой схеме (последовательное соединение) </w:t>
      </w:r>
      <w:proofErr w:type="gramStart"/>
      <w:r>
        <w:t>ток</w:t>
      </w:r>
      <w:proofErr w:type="gramEnd"/>
      <w:r>
        <w:t xml:space="preserve"> проходящий через все резисторы одинаков. Допустим, мы дали ток в 600 мА</w:t>
      </w:r>
      <w:proofErr w:type="gramStart"/>
      <w:r>
        <w:t xml:space="preserve"> ,</w:t>
      </w:r>
      <w:proofErr w:type="gramEnd"/>
      <w:r>
        <w:t xml:space="preserve"> и эти 600 мА пройдут через все три сопротивления одинаковым и равен в 600 мА.</w:t>
      </w:r>
    </w:p>
    <w:p w:rsidR="00691E0A" w:rsidRDefault="00691E0A" w:rsidP="00691E0A"/>
    <w:p w:rsidR="00691E0A" w:rsidRDefault="00691E0A" w:rsidP="00691E0A">
      <w:r>
        <w:t xml:space="preserve"> Во второй схеме (параллельное соединение) ток разделиться на каждый резистор соответственно его сопротивлению. К примеру, у нас все три резистора одинакового наминала, тогда эти 600 мА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азделяются на три канала и через каждый резистор пройдёт ток в 200 мА. </w:t>
      </w:r>
    </w:p>
    <w:p w:rsidR="00691E0A" w:rsidRDefault="00691E0A" w:rsidP="00691E0A"/>
    <w:p w:rsidR="00691E0A" w:rsidRDefault="00691E0A" w:rsidP="00691E0A">
      <w:r>
        <w:t xml:space="preserve"> А мощность всех резисторов складывается. </w:t>
      </w:r>
      <w:proofErr w:type="spellStart"/>
      <w:r>
        <w:t>Н-р</w:t>
      </w:r>
      <w:proofErr w:type="spellEnd"/>
      <w:r>
        <w:t xml:space="preserve">, все резисторы по 0,5 Вт., тогда эта параллельная цепочка будет мощностью в 1,5 Вт. Это можно использовать для подбора более мощного резистора из </w:t>
      </w:r>
      <w:proofErr w:type="spellStart"/>
      <w:r>
        <w:t>слабомощных</w:t>
      </w:r>
      <w:proofErr w:type="spellEnd"/>
      <w:r>
        <w:t>. В последовательном соединении такое не пройдёт, ведь ток то через все резисторы одинаков и равен входящему.</w:t>
      </w:r>
    </w:p>
    <w:p w:rsidR="00691E0A" w:rsidRDefault="00691E0A" w:rsidP="00691E0A"/>
    <w:p w:rsidR="00691E0A" w:rsidRDefault="00691E0A" w:rsidP="00691E0A">
      <w:r>
        <w:t xml:space="preserve"> Все вышесказанное относится и к светодиодам. При параллельном соединении обычно используются одинаковые цепочки, что улучшает подсчёт. Используемые цепочки:</w:t>
      </w:r>
    </w:p>
    <w:p w:rsidR="00691E0A" w:rsidRDefault="00691E0A" w:rsidP="00691E0A">
      <w:r>
        <w:rPr>
          <w:noProof/>
        </w:rPr>
        <w:drawing>
          <wp:inline distT="0" distB="0" distL="0" distR="0">
            <wp:extent cx="1787525" cy="1054735"/>
            <wp:effectExtent l="19050" t="0" r="317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105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27860" cy="182054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82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13679" cy="1532238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639" cy="1533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E0A" w:rsidRDefault="00691E0A" w:rsidP="00691E0A"/>
    <w:p w:rsidR="00691E0A" w:rsidRDefault="00691E0A" w:rsidP="00691E0A"/>
    <w:p w:rsidR="00691E0A" w:rsidRDefault="00691E0A" w:rsidP="00691E0A"/>
    <w:p w:rsidR="00691E0A" w:rsidRDefault="00691E0A" w:rsidP="00691E0A">
      <w:r>
        <w:lastRenderedPageBreak/>
        <w:t xml:space="preserve"> </w:t>
      </w:r>
      <w:proofErr w:type="gramStart"/>
      <w:r>
        <w:t>Допустим мы имеем</w:t>
      </w:r>
      <w:proofErr w:type="gramEnd"/>
      <w:r>
        <w:t xml:space="preserve"> все светодиоды одинаковые с напряжением в 3 В. и током в 600 мА. </w:t>
      </w:r>
    </w:p>
    <w:p w:rsidR="00691E0A" w:rsidRDefault="00691E0A" w:rsidP="00691E0A"/>
    <w:p w:rsidR="00691E0A" w:rsidRDefault="00691E0A" w:rsidP="00691E0A">
      <w:r>
        <w:t xml:space="preserve"> В первой схеме через все диоды пойдёт ток в 600 мА. Образно можно представить это одним диодом с напряжением в 9 В. и током в 600 мА.</w:t>
      </w:r>
    </w:p>
    <w:p w:rsidR="00691E0A" w:rsidRDefault="00691E0A" w:rsidP="00691E0A"/>
    <w:p w:rsidR="00691E0A" w:rsidRDefault="00691E0A" w:rsidP="00691E0A">
      <w:r>
        <w:t xml:space="preserve"> Во второй схеме ток разделиться на три цепочки, а напряжение останется тем же. Образно это можно представить одни светодиодом с напряжением в 3 В. и током в 1800 мА.</w:t>
      </w:r>
    </w:p>
    <w:p w:rsidR="00691E0A" w:rsidRDefault="00691E0A" w:rsidP="00691E0A"/>
    <w:p w:rsidR="00691E0A" w:rsidRDefault="00691E0A" w:rsidP="00691E0A">
      <w:r>
        <w:t xml:space="preserve"> В третьей схеме ток разделяется на три последовательные цепочки. Образно это можно представить одним светодиодом с напряжением в 9 В. и током в 1800 мА.</w:t>
      </w:r>
    </w:p>
    <w:p w:rsidR="00691E0A" w:rsidRDefault="00691E0A" w:rsidP="00691E0A"/>
    <w:p w:rsidR="00691E0A" w:rsidRDefault="00691E0A" w:rsidP="00691E0A">
      <w:r>
        <w:t xml:space="preserve"> Ну и, конечно же, ЗАКОН ОМА: сила тока прямо пропорциональна напряжению и обратно пропорциональна сопротивлению: </w:t>
      </w:r>
      <w:r>
        <w:rPr>
          <w:noProof/>
        </w:rPr>
        <w:drawing>
          <wp:inline distT="0" distB="0" distL="0" distR="0">
            <wp:extent cx="798830" cy="675640"/>
            <wp:effectExtent l="19050" t="0" r="127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E0A" w:rsidRDefault="00691E0A" w:rsidP="00691E0A"/>
    <w:p w:rsidR="00691E0A" w:rsidRDefault="00691E0A" w:rsidP="00691E0A">
      <w:r>
        <w:t>Т.е ток увеличивается при увеличении напряжения. И уменьшается при увеличении сопротивления.</w:t>
      </w:r>
    </w:p>
    <w:p w:rsidR="00691E0A" w:rsidRDefault="00691E0A" w:rsidP="00691E0A"/>
    <w:p w:rsidR="00691E0A" w:rsidRDefault="00691E0A" w:rsidP="00691E0A"/>
    <w:p w:rsidR="00691E0A" w:rsidRDefault="00691E0A" w:rsidP="00691E0A">
      <w:r>
        <w:t xml:space="preserve"> А для подсчёта мощности умножаем ток на напряжение: </w:t>
      </w:r>
      <w:r>
        <w:rPr>
          <w:noProof/>
        </w:rPr>
        <w:drawing>
          <wp:inline distT="0" distB="0" distL="0" distR="0">
            <wp:extent cx="897890" cy="35433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35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E0A" w:rsidRDefault="00691E0A" w:rsidP="00691E0A"/>
    <w:p w:rsidR="00691E0A" w:rsidRDefault="00691E0A" w:rsidP="00691E0A">
      <w:r>
        <w:t xml:space="preserve"> Допустим, мы собрали схему с 3-ватным светодиодом на 700 мА</w:t>
      </w:r>
      <w:proofErr w:type="gramStart"/>
      <w:r>
        <w:t>.:</w:t>
      </w:r>
      <w:proofErr w:type="gramEnd"/>
    </w:p>
    <w:p w:rsidR="00691E0A" w:rsidRDefault="00691E0A" w:rsidP="00691E0A">
      <w:r>
        <w:rPr>
          <w:noProof/>
        </w:rPr>
        <w:drawing>
          <wp:inline distT="0" distB="0" distL="0" distR="0">
            <wp:extent cx="4069715" cy="1449705"/>
            <wp:effectExtent l="19050" t="0" r="698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715" cy="144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E0A" w:rsidRDefault="00691E0A" w:rsidP="00691E0A"/>
    <w:p w:rsidR="00691E0A" w:rsidRDefault="00691E0A" w:rsidP="00691E0A"/>
    <w:p w:rsidR="00691E0A" w:rsidRDefault="00691E0A" w:rsidP="00691E0A">
      <w:r>
        <w:lastRenderedPageBreak/>
        <w:t xml:space="preserve">Резистор выводим на самое большое сопротивление, подаём напряжение и, уменьшая сопротивление переменного резистора, выводим ток через светодиод в 700 мА. Вторым </w:t>
      </w:r>
      <w:proofErr w:type="spellStart"/>
      <w:r>
        <w:t>мультиметром</w:t>
      </w:r>
      <w:proofErr w:type="spellEnd"/>
      <w:r>
        <w:t xml:space="preserve"> измеряем падение напряжения на светодиоде. К примеру, прибор </w:t>
      </w:r>
      <w:proofErr w:type="gramStart"/>
      <w:r>
        <w:t>показал 3,4 В. Теперь вычисляем</w:t>
      </w:r>
      <w:proofErr w:type="gramEnd"/>
      <w:r>
        <w:t xml:space="preserve"> мощность этого диода:</w:t>
      </w:r>
    </w:p>
    <w:p w:rsidR="00691E0A" w:rsidRDefault="00691E0A" w:rsidP="00691E0A"/>
    <w:p w:rsidR="00691E0A" w:rsidRDefault="00691E0A" w:rsidP="00691E0A">
      <w:r>
        <w:t xml:space="preserve"> </w:t>
      </w:r>
      <w:proofErr w:type="gramStart"/>
      <w:r>
        <w:t>Р</w:t>
      </w:r>
      <w:proofErr w:type="gramEnd"/>
      <w:r>
        <w:t xml:space="preserve"> = 3,4 В. Х 0,7 А = 2,38 Вт реальная мощность этого 3-ватного светодиода. Умножаем её на 6 и получаем 14,28 Вт. эквивалента лампочки накаливания.</w:t>
      </w:r>
    </w:p>
    <w:p w:rsidR="00691E0A" w:rsidRDefault="00691E0A" w:rsidP="00691E0A"/>
    <w:p w:rsidR="00691E0A" w:rsidRDefault="00691E0A" w:rsidP="00691E0A">
      <w:r>
        <w:t xml:space="preserve"> Вот так, всё просто. Делая самодельную светодиодную лампу и производя вот такую наладку, Вы выведите все параметры </w:t>
      </w:r>
      <w:proofErr w:type="gramStart"/>
      <w:r>
        <w:t>для</w:t>
      </w:r>
      <w:proofErr w:type="gramEnd"/>
      <w:r>
        <w:t xml:space="preserve"> </w:t>
      </w:r>
      <w:proofErr w:type="gramStart"/>
      <w:r>
        <w:t>эффективной</w:t>
      </w:r>
      <w:proofErr w:type="gramEnd"/>
      <w:r>
        <w:t xml:space="preserve"> и безопасной для светодиода работе, подсчитаете мощность в эквиваленте ламп накаливания, рассчитаете площадь радиатора охлаждения. </w:t>
      </w:r>
    </w:p>
    <w:p w:rsidR="00691E0A" w:rsidRDefault="00691E0A" w:rsidP="00691E0A"/>
    <w:p w:rsidR="00402787" w:rsidRDefault="00691E0A" w:rsidP="00691E0A">
      <w:r>
        <w:t xml:space="preserve"> А далее мы ещё будем подгонять готовые драйвера под наши цели, чтобы вообще отказаться от гасящих резисторов, которые сильно греются и для этого "воруют" нашу кровную электричеству.</w:t>
      </w:r>
    </w:p>
    <w:sectPr w:rsidR="00402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91E0A"/>
    <w:rsid w:val="00402787"/>
    <w:rsid w:val="00691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E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731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Рыжиков</dc:creator>
  <cp:keywords/>
  <dc:description/>
  <cp:lastModifiedBy>Рыжиков</cp:lastModifiedBy>
  <cp:revision>3</cp:revision>
  <dcterms:created xsi:type="dcterms:W3CDTF">2013-05-01T13:53:00Z</dcterms:created>
  <dcterms:modified xsi:type="dcterms:W3CDTF">2013-05-01T13:57:00Z</dcterms:modified>
</cp:coreProperties>
</file>